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E2" w:rsidRDefault="005C40E2" w:rsidP="005C40E2">
      <w:pPr>
        <w:shd w:val="clear" w:color="auto" w:fill="FFFFFF"/>
        <w:spacing w:before="115" w:line="276" w:lineRule="auto"/>
        <w:rPr>
          <w:b/>
          <w:bCs/>
          <w:spacing w:val="-1"/>
        </w:rPr>
      </w:pPr>
    </w:p>
    <w:p w:rsidR="005C40E2" w:rsidRDefault="005C40E2" w:rsidP="005C40E2">
      <w:pPr>
        <w:pStyle w:val="a3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Государственное автономное профессиональное образовательное учреждение «Оренбургский государственный колледж»</w:t>
      </w:r>
    </w:p>
    <w:p w:rsidR="005C40E2" w:rsidRDefault="005C40E2" w:rsidP="005C40E2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caps/>
          <w:sz w:val="18"/>
          <w:szCs w:val="18"/>
        </w:rPr>
        <w:t>Многофункциональный учебный центр</w:t>
      </w:r>
    </w:p>
    <w:p w:rsidR="005C40E2" w:rsidRDefault="005C40E2" w:rsidP="005C40E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C40E2" w:rsidRDefault="005C40E2" w:rsidP="005C40E2"/>
    <w:p w:rsidR="005C40E2" w:rsidRDefault="005C40E2" w:rsidP="005C40E2"/>
    <w:p w:rsidR="005C40E2" w:rsidRPr="00DF2945" w:rsidRDefault="005C40E2" w:rsidP="005C40E2">
      <w:pPr>
        <w:jc w:val="center"/>
        <w:rPr>
          <w:b/>
          <w:sz w:val="28"/>
          <w:szCs w:val="28"/>
        </w:rPr>
      </w:pPr>
      <w:r w:rsidRPr="00DF2945">
        <w:rPr>
          <w:b/>
          <w:sz w:val="28"/>
          <w:szCs w:val="28"/>
        </w:rPr>
        <w:t>ЧИСЛЕННОСТЬ СЛУШАТЕЛЕЙ</w:t>
      </w:r>
    </w:p>
    <w:p w:rsidR="005C40E2" w:rsidRPr="00DF2945" w:rsidRDefault="00E42656" w:rsidP="005C4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СЕНТЯБРЯ</w:t>
      </w:r>
      <w:r w:rsidR="005C40E2" w:rsidRPr="00DF2945">
        <w:rPr>
          <w:b/>
          <w:sz w:val="28"/>
          <w:szCs w:val="28"/>
        </w:rPr>
        <w:t xml:space="preserve"> 2020 г.</w:t>
      </w:r>
    </w:p>
    <w:p w:rsidR="005C40E2" w:rsidRDefault="005C40E2" w:rsidP="005C40E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6"/>
        <w:gridCol w:w="5374"/>
        <w:gridCol w:w="1581"/>
        <w:gridCol w:w="1950"/>
      </w:tblGrid>
      <w:tr w:rsidR="005C40E2" w:rsidTr="007409F5">
        <w:tc>
          <w:tcPr>
            <w:tcW w:w="9571" w:type="dxa"/>
            <w:gridSpan w:val="4"/>
          </w:tcPr>
          <w:p w:rsidR="005C40E2" w:rsidRPr="00DF2945" w:rsidRDefault="005C40E2" w:rsidP="00740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программы профессионального обучения</w:t>
            </w:r>
          </w:p>
        </w:tc>
      </w:tr>
      <w:tr w:rsidR="005C40E2" w:rsidRPr="00DF2945" w:rsidTr="007409F5">
        <w:tc>
          <w:tcPr>
            <w:tcW w:w="666" w:type="dxa"/>
          </w:tcPr>
          <w:p w:rsidR="005C40E2" w:rsidRPr="00DF2945" w:rsidRDefault="005C40E2" w:rsidP="00740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4" w:type="dxa"/>
          </w:tcPr>
          <w:p w:rsidR="005C40E2" w:rsidRPr="00DF2945" w:rsidRDefault="005C40E2" w:rsidP="00740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образовательная программа профессиональной подготовки рабочих и служащих</w:t>
            </w:r>
          </w:p>
        </w:tc>
        <w:tc>
          <w:tcPr>
            <w:tcW w:w="1581" w:type="dxa"/>
          </w:tcPr>
          <w:p w:rsidR="005C40E2" w:rsidRPr="00DF2945" w:rsidRDefault="005C40E2" w:rsidP="00740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950" w:type="dxa"/>
          </w:tcPr>
          <w:p w:rsidR="005C40E2" w:rsidRPr="00DF2945" w:rsidRDefault="005C40E2" w:rsidP="00740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слушателей</w:t>
            </w:r>
          </w:p>
        </w:tc>
      </w:tr>
      <w:tr w:rsidR="005C40E2" w:rsidTr="007409F5">
        <w:tc>
          <w:tcPr>
            <w:tcW w:w="666" w:type="dxa"/>
          </w:tcPr>
          <w:p w:rsidR="005C40E2" w:rsidRDefault="005C40E2" w:rsidP="00740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4" w:type="dxa"/>
          </w:tcPr>
          <w:p w:rsidR="005C40E2" w:rsidRDefault="009F55E6" w:rsidP="00740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Портной</w:t>
            </w:r>
          </w:p>
        </w:tc>
        <w:tc>
          <w:tcPr>
            <w:tcW w:w="1581" w:type="dxa"/>
          </w:tcPr>
          <w:p w:rsidR="005C40E2" w:rsidRDefault="009F55E6" w:rsidP="00740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01.09.2019-30.06.2021</w:t>
            </w:r>
          </w:p>
        </w:tc>
        <w:tc>
          <w:tcPr>
            <w:tcW w:w="1950" w:type="dxa"/>
          </w:tcPr>
          <w:p w:rsidR="005C40E2" w:rsidRDefault="009F55E6" w:rsidP="00740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40E2" w:rsidTr="007409F5">
        <w:tc>
          <w:tcPr>
            <w:tcW w:w="666" w:type="dxa"/>
          </w:tcPr>
          <w:p w:rsidR="005C40E2" w:rsidRDefault="005C40E2" w:rsidP="00740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5C40E2" w:rsidRPr="009F55E6" w:rsidRDefault="005C40E2" w:rsidP="007409F5">
            <w:pPr>
              <w:jc w:val="both"/>
              <w:rPr>
                <w:sz w:val="28"/>
                <w:szCs w:val="28"/>
              </w:rPr>
            </w:pPr>
            <w:r w:rsidRPr="009F55E6">
              <w:rPr>
                <w:sz w:val="28"/>
                <w:szCs w:val="28"/>
              </w:rPr>
              <w:t>ВСЕГО</w:t>
            </w:r>
          </w:p>
        </w:tc>
        <w:tc>
          <w:tcPr>
            <w:tcW w:w="1581" w:type="dxa"/>
          </w:tcPr>
          <w:p w:rsidR="005C40E2" w:rsidRDefault="005C40E2" w:rsidP="00740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C40E2" w:rsidRPr="00E65A2D" w:rsidRDefault="009F55E6" w:rsidP="009F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5C40E2" w:rsidRPr="00DF2945" w:rsidRDefault="005C40E2" w:rsidP="005C40E2">
      <w:pPr>
        <w:jc w:val="center"/>
        <w:rPr>
          <w:sz w:val="28"/>
          <w:szCs w:val="28"/>
        </w:rPr>
      </w:pPr>
    </w:p>
    <w:p w:rsidR="005C40E2" w:rsidRDefault="005C40E2" w:rsidP="005C40E2"/>
    <w:p w:rsidR="005C40E2" w:rsidRDefault="005C40E2" w:rsidP="005C40E2"/>
    <w:p w:rsidR="00F75B59" w:rsidRDefault="00F75B59"/>
    <w:sectPr w:rsidR="00F75B59" w:rsidSect="00AA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0E2"/>
    <w:rsid w:val="00080528"/>
    <w:rsid w:val="002A3586"/>
    <w:rsid w:val="005C40E2"/>
    <w:rsid w:val="005E4900"/>
    <w:rsid w:val="007D187D"/>
    <w:rsid w:val="009F55E6"/>
    <w:rsid w:val="00E42656"/>
    <w:rsid w:val="00F7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0E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C40E2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C4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Company>ogk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cp:lastPrinted>2020-09-07T04:06:00Z</cp:lastPrinted>
  <dcterms:created xsi:type="dcterms:W3CDTF">2020-06-05T08:12:00Z</dcterms:created>
  <dcterms:modified xsi:type="dcterms:W3CDTF">2020-09-10T14:05:00Z</dcterms:modified>
</cp:coreProperties>
</file>